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77178E" w:rsidP="00C63856">
            <w:pPr>
              <w:jc w:val="center"/>
            </w:pPr>
            <w:r>
              <w:rPr>
                <w:noProof/>
              </w:rPr>
              <w:t xml:space="preserve"> </w:t>
            </w:r>
            <w:r w:rsidR="006A6480"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48"/>
                <w:szCs w:val="4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Default="003D4504">
      <w:pPr>
        <w:rPr>
          <w:sz w:val="28"/>
          <w:szCs w:val="28"/>
        </w:rPr>
      </w:pPr>
    </w:p>
    <w:p w:rsidR="007940ED" w:rsidRPr="006A6480" w:rsidRDefault="00DE76A3" w:rsidP="006A6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6480">
        <w:rPr>
          <w:rFonts w:ascii="Times New Roman" w:hAnsi="Times New Roman" w:cs="Times New Roman"/>
          <w:sz w:val="28"/>
          <w:szCs w:val="28"/>
        </w:rPr>
        <w:t>«</w:t>
      </w:r>
      <w:r w:rsidR="004D6C12">
        <w:rPr>
          <w:rFonts w:ascii="Times New Roman" w:hAnsi="Times New Roman" w:cs="Times New Roman"/>
          <w:sz w:val="28"/>
          <w:szCs w:val="28"/>
        </w:rPr>
        <w:t>12</w:t>
      </w:r>
      <w:r w:rsidRPr="006A6480">
        <w:rPr>
          <w:rFonts w:ascii="Times New Roman" w:hAnsi="Times New Roman" w:cs="Times New Roman"/>
          <w:sz w:val="28"/>
          <w:szCs w:val="28"/>
        </w:rPr>
        <w:t>»</w:t>
      </w:r>
      <w:r w:rsidR="001601EA" w:rsidRPr="006A6480">
        <w:rPr>
          <w:rFonts w:ascii="Times New Roman" w:hAnsi="Times New Roman" w:cs="Times New Roman"/>
          <w:sz w:val="28"/>
          <w:szCs w:val="28"/>
        </w:rPr>
        <w:t xml:space="preserve"> </w:t>
      </w:r>
      <w:r w:rsidR="004D6C12">
        <w:rPr>
          <w:rFonts w:ascii="Times New Roman" w:hAnsi="Times New Roman" w:cs="Times New Roman"/>
          <w:sz w:val="28"/>
          <w:szCs w:val="28"/>
        </w:rPr>
        <w:t>12.</w:t>
      </w:r>
      <w:r w:rsidR="00226152" w:rsidRPr="006A6480">
        <w:rPr>
          <w:rFonts w:ascii="Times New Roman" w:hAnsi="Times New Roman" w:cs="Times New Roman"/>
          <w:sz w:val="28"/>
          <w:szCs w:val="28"/>
        </w:rPr>
        <w:t xml:space="preserve"> </w:t>
      </w:r>
      <w:r w:rsidR="007940ED" w:rsidRPr="006A6480">
        <w:rPr>
          <w:rFonts w:ascii="Times New Roman" w:hAnsi="Times New Roman" w:cs="Times New Roman"/>
          <w:sz w:val="28"/>
          <w:szCs w:val="28"/>
        </w:rPr>
        <w:t>201</w:t>
      </w:r>
      <w:r w:rsidR="00F771A6" w:rsidRPr="006A6480">
        <w:rPr>
          <w:rFonts w:ascii="Times New Roman" w:hAnsi="Times New Roman" w:cs="Times New Roman"/>
          <w:sz w:val="28"/>
          <w:szCs w:val="28"/>
        </w:rPr>
        <w:t>8</w:t>
      </w:r>
      <w:r w:rsidR="006A6480">
        <w:rPr>
          <w:rFonts w:ascii="Times New Roman" w:hAnsi="Times New Roman" w:cs="Times New Roman"/>
          <w:sz w:val="28"/>
          <w:szCs w:val="28"/>
        </w:rPr>
        <w:t xml:space="preserve"> г.</w:t>
      </w:r>
      <w:r w:rsidR="006A6480">
        <w:rPr>
          <w:rFonts w:ascii="Times New Roman" w:hAnsi="Times New Roman" w:cs="Times New Roman"/>
          <w:sz w:val="28"/>
          <w:szCs w:val="28"/>
        </w:rPr>
        <w:tab/>
      </w:r>
      <w:r w:rsidR="006A6480">
        <w:rPr>
          <w:rFonts w:ascii="Times New Roman" w:hAnsi="Times New Roman" w:cs="Times New Roman"/>
          <w:sz w:val="28"/>
          <w:szCs w:val="28"/>
        </w:rPr>
        <w:tab/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      </w:t>
      </w:r>
      <w:r w:rsidR="00564063" w:rsidRPr="006A648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    </w:t>
      </w:r>
      <w:r w:rsidR="001601EA" w:rsidRPr="006A64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480">
        <w:rPr>
          <w:rFonts w:ascii="Times New Roman" w:hAnsi="Times New Roman" w:cs="Times New Roman"/>
          <w:sz w:val="28"/>
          <w:szCs w:val="28"/>
        </w:rPr>
        <w:t xml:space="preserve">       </w:t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  </w:t>
      </w:r>
      <w:r w:rsidR="007940ED" w:rsidRPr="006A6480">
        <w:rPr>
          <w:rFonts w:ascii="Times New Roman" w:hAnsi="Times New Roman" w:cs="Times New Roman"/>
          <w:sz w:val="28"/>
          <w:szCs w:val="28"/>
        </w:rPr>
        <w:t>№</w:t>
      </w:r>
      <w:r w:rsidR="00D533FD" w:rsidRPr="006A6480">
        <w:rPr>
          <w:rFonts w:ascii="Times New Roman" w:hAnsi="Times New Roman" w:cs="Times New Roman"/>
          <w:sz w:val="28"/>
          <w:szCs w:val="28"/>
        </w:rPr>
        <w:t xml:space="preserve"> </w:t>
      </w:r>
      <w:r w:rsidR="004D6C12">
        <w:rPr>
          <w:rFonts w:ascii="Times New Roman" w:hAnsi="Times New Roman" w:cs="Times New Roman"/>
          <w:sz w:val="28"/>
          <w:szCs w:val="28"/>
        </w:rPr>
        <w:t>517</w:t>
      </w:r>
    </w:p>
    <w:p w:rsidR="00C63856" w:rsidRPr="006A6480" w:rsidRDefault="00C63856" w:rsidP="006A648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CD9" w:rsidRDefault="00631CD9" w:rsidP="006A6480">
      <w:pPr>
        <w:ind w:right="41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</w:t>
      </w:r>
    </w:p>
    <w:p w:rsidR="00631CD9" w:rsidRDefault="00631CD9" w:rsidP="00631CD9">
      <w:pPr>
        <w:ind w:right="41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Почетной грамоте Главы поселка</w:t>
      </w:r>
    </w:p>
    <w:p w:rsidR="00631CD9" w:rsidRDefault="00631CD9" w:rsidP="00631CD9">
      <w:pPr>
        <w:ind w:right="41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Березовка </w:t>
      </w:r>
    </w:p>
    <w:p w:rsidR="005E5B2C" w:rsidRPr="007B1961" w:rsidRDefault="005E5B2C" w:rsidP="007107C0">
      <w:pPr>
        <w:rPr>
          <w:sz w:val="24"/>
          <w:szCs w:val="24"/>
        </w:rPr>
      </w:pPr>
    </w:p>
    <w:p w:rsidR="007107C0" w:rsidRPr="00631CD9" w:rsidRDefault="00EC49FA" w:rsidP="007107C0">
      <w:pPr>
        <w:ind w:firstLine="360"/>
        <w:jc w:val="both"/>
        <w:rPr>
          <w:sz w:val="28"/>
          <w:szCs w:val="28"/>
        </w:rPr>
      </w:pPr>
      <w:r w:rsidRPr="00631CD9">
        <w:rPr>
          <w:sz w:val="28"/>
          <w:szCs w:val="28"/>
        </w:rPr>
        <w:t xml:space="preserve">       </w:t>
      </w:r>
      <w:r w:rsidR="00631CD9" w:rsidRPr="00631CD9">
        <w:rPr>
          <w:sz w:val="28"/>
          <w:szCs w:val="28"/>
        </w:rPr>
        <w:t>В целях поощрения за особые достижения в производственной, социально-экономической, культурной, научной, общественной, благотворительной деятельности</w:t>
      </w:r>
      <w:r w:rsidR="006A6480">
        <w:rPr>
          <w:sz w:val="28"/>
          <w:szCs w:val="28"/>
        </w:rPr>
        <w:t>, руководствуясь Уставом поселка Березовка</w:t>
      </w:r>
      <w:r w:rsidR="00631CD9">
        <w:rPr>
          <w:sz w:val="28"/>
          <w:szCs w:val="28"/>
        </w:rPr>
        <w:t>:</w:t>
      </w:r>
    </w:p>
    <w:p w:rsidR="00762F91" w:rsidRPr="005A36D2" w:rsidRDefault="00652D16" w:rsidP="005A36D2">
      <w:pPr>
        <w:rPr>
          <w:b/>
          <w:sz w:val="24"/>
          <w:szCs w:val="24"/>
        </w:rPr>
      </w:pPr>
      <w:r w:rsidRPr="00631CD9">
        <w:rPr>
          <w:b/>
          <w:sz w:val="28"/>
          <w:szCs w:val="28"/>
        </w:rPr>
        <w:t>ПОСТАНОВЛЯЮ</w:t>
      </w:r>
      <w:r w:rsidRPr="00F259A3">
        <w:rPr>
          <w:b/>
          <w:sz w:val="24"/>
          <w:szCs w:val="24"/>
        </w:rPr>
        <w:t>:</w:t>
      </w:r>
    </w:p>
    <w:p w:rsidR="005A36D2" w:rsidRDefault="00762F91" w:rsidP="005A36D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52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почетной грамоте </w:t>
      </w:r>
      <w:r w:rsidR="005A36D2">
        <w:rPr>
          <w:rFonts w:ascii="Times New Roman" w:hAnsi="Times New Roman" w:cs="Times New Roman"/>
          <w:sz w:val="28"/>
          <w:szCs w:val="28"/>
        </w:rPr>
        <w:t>Главы поселка Березовка</w:t>
      </w:r>
      <w:r w:rsidRPr="008003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A6480" w:rsidRDefault="00762F91" w:rsidP="006A648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6A6480">
        <w:rPr>
          <w:rFonts w:ascii="Times New Roman" w:hAnsi="Times New Roman" w:cs="Times New Roman"/>
          <w:sz w:val="28"/>
          <w:szCs w:val="28"/>
        </w:rPr>
        <w:t>в общественно-политической газете «Пригород».</w:t>
      </w:r>
    </w:p>
    <w:p w:rsidR="005E5B2C" w:rsidRPr="006A6480" w:rsidRDefault="005E5B2C" w:rsidP="006A648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48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48FC" w:rsidRPr="006A64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64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</w:t>
      </w:r>
      <w:r w:rsidR="006A6480" w:rsidRPr="006A64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81CC3" w:rsidRPr="00631CD9" w:rsidRDefault="00881CC3" w:rsidP="006A6480">
      <w:pPr>
        <w:jc w:val="both"/>
        <w:rPr>
          <w:sz w:val="28"/>
          <w:szCs w:val="28"/>
        </w:rPr>
      </w:pPr>
    </w:p>
    <w:p w:rsidR="00AD0CDA" w:rsidRPr="00631CD9" w:rsidRDefault="00AD0CDA" w:rsidP="00631CD9">
      <w:pPr>
        <w:ind w:firstLine="360"/>
        <w:jc w:val="both"/>
        <w:rPr>
          <w:sz w:val="28"/>
          <w:szCs w:val="28"/>
        </w:rPr>
      </w:pPr>
    </w:p>
    <w:p w:rsidR="00C63856" w:rsidRDefault="00CF56A9" w:rsidP="00631CD9">
      <w:pPr>
        <w:ind w:firstLine="360"/>
        <w:jc w:val="both"/>
        <w:rPr>
          <w:sz w:val="28"/>
          <w:szCs w:val="28"/>
        </w:rPr>
      </w:pPr>
      <w:r w:rsidRPr="00631CD9">
        <w:rPr>
          <w:sz w:val="28"/>
          <w:szCs w:val="28"/>
        </w:rPr>
        <w:t>Г</w:t>
      </w:r>
      <w:r w:rsidR="00E07AF3" w:rsidRPr="00631CD9">
        <w:rPr>
          <w:sz w:val="28"/>
          <w:szCs w:val="28"/>
        </w:rPr>
        <w:t>лав</w:t>
      </w:r>
      <w:r w:rsidRPr="00631CD9">
        <w:rPr>
          <w:sz w:val="28"/>
          <w:szCs w:val="28"/>
        </w:rPr>
        <w:t xml:space="preserve">а </w:t>
      </w:r>
      <w:r w:rsidR="00E07AF3" w:rsidRPr="00631CD9">
        <w:rPr>
          <w:sz w:val="28"/>
          <w:szCs w:val="28"/>
        </w:rPr>
        <w:t xml:space="preserve"> </w:t>
      </w:r>
      <w:r w:rsidR="0018531B" w:rsidRPr="00631CD9">
        <w:rPr>
          <w:sz w:val="28"/>
          <w:szCs w:val="28"/>
        </w:rPr>
        <w:t xml:space="preserve"> поселка                                                    </w:t>
      </w:r>
      <w:r w:rsidR="00AD2381" w:rsidRPr="00631CD9">
        <w:rPr>
          <w:sz w:val="28"/>
          <w:szCs w:val="28"/>
        </w:rPr>
        <w:t xml:space="preserve">           </w:t>
      </w:r>
      <w:r w:rsidR="00762F91">
        <w:rPr>
          <w:sz w:val="28"/>
          <w:szCs w:val="28"/>
        </w:rPr>
        <w:t xml:space="preserve">          </w:t>
      </w:r>
      <w:r w:rsidR="00987778" w:rsidRPr="00631CD9">
        <w:rPr>
          <w:sz w:val="28"/>
          <w:szCs w:val="28"/>
        </w:rPr>
        <w:t xml:space="preserve">  </w:t>
      </w:r>
      <w:r w:rsidR="00AD2381" w:rsidRPr="00631CD9">
        <w:rPr>
          <w:sz w:val="28"/>
          <w:szCs w:val="28"/>
        </w:rPr>
        <w:t xml:space="preserve">  </w:t>
      </w:r>
      <w:r w:rsidR="0018531B" w:rsidRPr="00631CD9">
        <w:rPr>
          <w:sz w:val="28"/>
          <w:szCs w:val="28"/>
        </w:rPr>
        <w:t xml:space="preserve">   </w:t>
      </w:r>
      <w:r w:rsidRPr="00631CD9">
        <w:rPr>
          <w:sz w:val="28"/>
          <w:szCs w:val="28"/>
        </w:rPr>
        <w:t>С.А. Суслов</w:t>
      </w:r>
      <w:r w:rsidR="0018531B" w:rsidRPr="00631CD9">
        <w:rPr>
          <w:sz w:val="28"/>
          <w:szCs w:val="28"/>
        </w:rPr>
        <w:t xml:space="preserve">     </w:t>
      </w: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054076" w:rsidRDefault="00054076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631CD9">
      <w:pPr>
        <w:ind w:firstLine="360"/>
        <w:jc w:val="both"/>
        <w:rPr>
          <w:sz w:val="28"/>
          <w:szCs w:val="28"/>
        </w:rPr>
      </w:pPr>
    </w:p>
    <w:p w:rsidR="00AF42F4" w:rsidRDefault="00AF42F4" w:rsidP="00AF42F4">
      <w:pPr>
        <w:tabs>
          <w:tab w:val="left" w:pos="0"/>
        </w:tabs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51215F">
        <w:rPr>
          <w:sz w:val="28"/>
          <w:szCs w:val="28"/>
        </w:rPr>
        <w:t>Приложение</w:t>
      </w:r>
      <w:r w:rsidRPr="002F0205">
        <w:rPr>
          <w:sz w:val="28"/>
          <w:szCs w:val="28"/>
        </w:rPr>
        <w:t xml:space="preserve"> </w:t>
      </w:r>
      <w:r w:rsidRPr="0051215F">
        <w:rPr>
          <w:sz w:val="28"/>
          <w:szCs w:val="28"/>
        </w:rPr>
        <w:t xml:space="preserve">к </w:t>
      </w:r>
      <w:r>
        <w:rPr>
          <w:sz w:val="28"/>
          <w:szCs w:val="28"/>
        </w:rPr>
        <w:t>По</w:t>
      </w:r>
      <w:r w:rsidRPr="0051215F">
        <w:rPr>
          <w:sz w:val="28"/>
          <w:szCs w:val="28"/>
        </w:rPr>
        <w:t>становлению</w:t>
      </w:r>
      <w:r>
        <w:rPr>
          <w:sz w:val="28"/>
          <w:szCs w:val="28"/>
        </w:rPr>
        <w:t xml:space="preserve"> </w:t>
      </w:r>
    </w:p>
    <w:p w:rsidR="00AF42F4" w:rsidRPr="0051215F" w:rsidRDefault="00AF42F4" w:rsidP="00AF42F4">
      <w:pPr>
        <w:tabs>
          <w:tab w:val="left" w:pos="0"/>
        </w:tabs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</w:t>
      </w:r>
    </w:p>
    <w:p w:rsidR="00AF42F4" w:rsidRPr="0051215F" w:rsidRDefault="00AF42F4" w:rsidP="00AF42F4">
      <w:pPr>
        <w:tabs>
          <w:tab w:val="left" w:pos="0"/>
          <w:tab w:val="left" w:pos="609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1215F">
        <w:rPr>
          <w:sz w:val="28"/>
          <w:szCs w:val="28"/>
        </w:rPr>
        <w:t>от</w:t>
      </w:r>
      <w:r w:rsidR="00B23600">
        <w:rPr>
          <w:sz w:val="28"/>
          <w:szCs w:val="28"/>
        </w:rPr>
        <w:t xml:space="preserve"> 12.12.2018г</w:t>
      </w:r>
      <w:r w:rsidRPr="0051215F">
        <w:rPr>
          <w:sz w:val="28"/>
          <w:szCs w:val="28"/>
        </w:rPr>
        <w:t xml:space="preserve">   № </w:t>
      </w:r>
      <w:r w:rsidR="00B23600">
        <w:rPr>
          <w:sz w:val="28"/>
          <w:szCs w:val="28"/>
        </w:rPr>
        <w:t>517</w:t>
      </w:r>
    </w:p>
    <w:p w:rsidR="00AF42F4" w:rsidRDefault="00AF42F4" w:rsidP="00AF42F4">
      <w:pPr>
        <w:tabs>
          <w:tab w:val="left" w:pos="7395"/>
        </w:tabs>
        <w:rPr>
          <w:color w:val="000000"/>
        </w:rPr>
      </w:pPr>
    </w:p>
    <w:p w:rsidR="00AF42F4" w:rsidRDefault="00AF42F4" w:rsidP="00F3591C">
      <w:pPr>
        <w:jc w:val="center"/>
        <w:rPr>
          <w:b/>
          <w:color w:val="000000"/>
          <w:sz w:val="28"/>
          <w:szCs w:val="28"/>
        </w:rPr>
      </w:pPr>
      <w:r w:rsidRPr="002F0205">
        <w:rPr>
          <w:b/>
          <w:color w:val="000000"/>
          <w:sz w:val="28"/>
          <w:szCs w:val="28"/>
        </w:rPr>
        <w:t xml:space="preserve">Положение о Почетной грамоте </w:t>
      </w:r>
      <w:r>
        <w:rPr>
          <w:b/>
          <w:color w:val="000000"/>
          <w:sz w:val="28"/>
          <w:szCs w:val="28"/>
        </w:rPr>
        <w:t>Главы поселка Березовка</w:t>
      </w:r>
    </w:p>
    <w:p w:rsidR="00F3591C" w:rsidRPr="00F3591C" w:rsidRDefault="00F3591C" w:rsidP="00F3591C">
      <w:pPr>
        <w:jc w:val="center"/>
        <w:rPr>
          <w:i/>
          <w:color w:val="000000"/>
          <w:sz w:val="28"/>
          <w:szCs w:val="28"/>
        </w:rPr>
      </w:pPr>
    </w:p>
    <w:p w:rsidR="00AF42F4" w:rsidRPr="00660DA3" w:rsidRDefault="00AF42F4" w:rsidP="00AF42F4">
      <w:pPr>
        <w:ind w:firstLine="585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 xml:space="preserve">1. </w:t>
      </w:r>
      <w:proofErr w:type="gramStart"/>
      <w:r w:rsidRPr="00660DA3">
        <w:rPr>
          <w:color w:val="000000"/>
          <w:sz w:val="28"/>
          <w:szCs w:val="28"/>
        </w:rPr>
        <w:t xml:space="preserve">Почетная грамота </w:t>
      </w:r>
      <w:r>
        <w:rPr>
          <w:color w:val="000000"/>
          <w:sz w:val="28"/>
          <w:szCs w:val="28"/>
        </w:rPr>
        <w:t>Главы поселка Березовка</w:t>
      </w:r>
      <w:r w:rsidRPr="00660DA3">
        <w:rPr>
          <w:color w:val="000000"/>
          <w:sz w:val="28"/>
          <w:szCs w:val="28"/>
        </w:rPr>
        <w:t xml:space="preserve"> (далее - Почетная грамота) является одной из форм поощрения граждан Российской Федерации, проживающих на территории</w:t>
      </w:r>
      <w:r>
        <w:rPr>
          <w:color w:val="000000"/>
          <w:sz w:val="28"/>
          <w:szCs w:val="28"/>
        </w:rPr>
        <w:t xml:space="preserve"> </w:t>
      </w:r>
      <w:r w:rsidRPr="00116231">
        <w:rPr>
          <w:color w:val="000000"/>
          <w:sz w:val="28"/>
          <w:szCs w:val="28"/>
        </w:rPr>
        <w:t>муниципального</w:t>
      </w:r>
      <w:r w:rsidR="00116231" w:rsidRPr="00116231">
        <w:rPr>
          <w:color w:val="000000"/>
          <w:sz w:val="28"/>
          <w:szCs w:val="28"/>
        </w:rPr>
        <w:t xml:space="preserve"> образования поселок Березовка</w:t>
      </w:r>
      <w:r w:rsidRPr="00660DA3">
        <w:rPr>
          <w:color w:val="000000"/>
          <w:sz w:val="28"/>
          <w:szCs w:val="28"/>
        </w:rPr>
        <w:t>, трудовых коллективов, предприятий и организаций всех форм собственности, расположенных на территории</w:t>
      </w:r>
      <w:r w:rsidR="00116231" w:rsidRPr="00116231">
        <w:rPr>
          <w:color w:val="000000"/>
          <w:sz w:val="28"/>
          <w:szCs w:val="28"/>
        </w:rPr>
        <w:t xml:space="preserve"> муниципального образования поселок Березовка</w:t>
      </w:r>
      <w:r w:rsidRPr="00660DA3">
        <w:rPr>
          <w:bCs/>
          <w:color w:val="000000"/>
          <w:sz w:val="28"/>
          <w:szCs w:val="28"/>
        </w:rPr>
        <w:t xml:space="preserve">, работников администрации </w:t>
      </w:r>
      <w:r w:rsidR="00116231" w:rsidRPr="00116231">
        <w:rPr>
          <w:color w:val="000000"/>
          <w:sz w:val="28"/>
          <w:szCs w:val="28"/>
        </w:rPr>
        <w:t>муниципального образования поселок Березовка</w:t>
      </w:r>
      <w:r>
        <w:rPr>
          <w:i/>
          <w:color w:val="000000"/>
          <w:sz w:val="28"/>
          <w:szCs w:val="28"/>
        </w:rPr>
        <w:t xml:space="preserve"> </w:t>
      </w:r>
      <w:r w:rsidRPr="00660DA3">
        <w:rPr>
          <w:bCs/>
          <w:color w:val="000000"/>
          <w:sz w:val="28"/>
          <w:szCs w:val="28"/>
        </w:rPr>
        <w:t>и подведомственных ей учреждений,</w:t>
      </w:r>
      <w:r w:rsidRPr="00660DA3">
        <w:rPr>
          <w:color w:val="000000"/>
          <w:sz w:val="28"/>
          <w:szCs w:val="28"/>
        </w:rPr>
        <w:t xml:space="preserve"> за многолетний добросовестный труд, профессиональное мастерство, существенный вклад в социально-экономическое развитие</w:t>
      </w:r>
      <w:r>
        <w:rPr>
          <w:color w:val="000000"/>
          <w:sz w:val="28"/>
          <w:szCs w:val="28"/>
        </w:rPr>
        <w:t xml:space="preserve"> </w:t>
      </w:r>
      <w:r w:rsidR="00116231" w:rsidRPr="00116231">
        <w:rPr>
          <w:color w:val="000000"/>
          <w:sz w:val="28"/>
          <w:szCs w:val="28"/>
        </w:rPr>
        <w:t>муниципального</w:t>
      </w:r>
      <w:proofErr w:type="gramEnd"/>
      <w:r w:rsidR="00116231" w:rsidRPr="00116231">
        <w:rPr>
          <w:color w:val="000000"/>
          <w:sz w:val="28"/>
          <w:szCs w:val="28"/>
        </w:rPr>
        <w:t xml:space="preserve"> образования поселок Березовка</w:t>
      </w:r>
      <w:r w:rsidRPr="00660DA3">
        <w:rPr>
          <w:color w:val="000000"/>
          <w:sz w:val="28"/>
          <w:szCs w:val="28"/>
        </w:rPr>
        <w:t xml:space="preserve">, осуществление мер по обеспечению законности, прав и свобод граждан, укрепление межнационального мира и согласия, активное участие в проведении особо значимых мероприятий и иную деятельность, способствующую развитию поселения, а также за безупречную и эффективную муниципальную службу.  </w:t>
      </w:r>
    </w:p>
    <w:p w:rsidR="00AF42F4" w:rsidRPr="00660DA3" w:rsidRDefault="00AF42F4" w:rsidP="00AF42F4">
      <w:pPr>
        <w:ind w:firstLine="630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>2. Ходатайство о награждении Почетной грамотой могут подавать заместители главы администрации и руководители отраслевых (функциональных) и территориальных органов администрации</w:t>
      </w:r>
      <w:r>
        <w:rPr>
          <w:color w:val="000000"/>
          <w:sz w:val="28"/>
          <w:szCs w:val="28"/>
        </w:rPr>
        <w:t xml:space="preserve"> </w:t>
      </w:r>
      <w:r w:rsidR="00116231" w:rsidRPr="00116231">
        <w:rPr>
          <w:color w:val="000000"/>
          <w:sz w:val="28"/>
          <w:szCs w:val="28"/>
        </w:rPr>
        <w:t>посе</w:t>
      </w:r>
      <w:r w:rsidR="00116231">
        <w:rPr>
          <w:color w:val="000000"/>
          <w:sz w:val="28"/>
          <w:szCs w:val="28"/>
        </w:rPr>
        <w:t>л</w:t>
      </w:r>
      <w:r w:rsidR="00116231" w:rsidRPr="00116231">
        <w:rPr>
          <w:color w:val="000000"/>
          <w:sz w:val="28"/>
          <w:szCs w:val="28"/>
        </w:rPr>
        <w:t>к</w:t>
      </w:r>
      <w:r w:rsidR="00116231">
        <w:rPr>
          <w:color w:val="000000"/>
          <w:sz w:val="28"/>
          <w:szCs w:val="28"/>
        </w:rPr>
        <w:t>а</w:t>
      </w:r>
      <w:r w:rsidR="00116231" w:rsidRPr="00116231">
        <w:rPr>
          <w:color w:val="000000"/>
          <w:sz w:val="28"/>
          <w:szCs w:val="28"/>
        </w:rPr>
        <w:t xml:space="preserve"> Березовка</w:t>
      </w:r>
      <w:r w:rsidRPr="00660DA3">
        <w:rPr>
          <w:color w:val="000000"/>
          <w:sz w:val="28"/>
          <w:szCs w:val="28"/>
        </w:rPr>
        <w:t xml:space="preserve">, трудовые коллективы или руководители организаций независимо от форм собственности. </w:t>
      </w:r>
    </w:p>
    <w:p w:rsidR="00AF42F4" w:rsidRPr="00660DA3" w:rsidRDefault="00AF42F4" w:rsidP="00AF42F4">
      <w:pPr>
        <w:ind w:firstLine="630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 xml:space="preserve">3. При внесении предложений о награждении Почетной грамотой в администрацию </w:t>
      </w:r>
      <w:r w:rsidR="00116231" w:rsidRPr="00116231">
        <w:rPr>
          <w:color w:val="000000"/>
          <w:sz w:val="28"/>
          <w:szCs w:val="28"/>
        </w:rPr>
        <w:t xml:space="preserve">поселка Березовка </w:t>
      </w:r>
      <w:r w:rsidRPr="00660DA3">
        <w:rPr>
          <w:color w:val="000000"/>
          <w:sz w:val="28"/>
          <w:szCs w:val="28"/>
        </w:rPr>
        <w:t>представляются следующие документы:</w:t>
      </w:r>
    </w:p>
    <w:p w:rsidR="00AF42F4" w:rsidRPr="00660DA3" w:rsidRDefault="00AF42F4" w:rsidP="00AF42F4">
      <w:pPr>
        <w:ind w:firstLine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0DA3">
        <w:rPr>
          <w:color w:val="000000"/>
          <w:sz w:val="28"/>
          <w:szCs w:val="28"/>
        </w:rPr>
        <w:t xml:space="preserve">ходатайство о награждении Почетной грамотой, адресованное </w:t>
      </w:r>
      <w:r w:rsidR="00116231" w:rsidRPr="00116231">
        <w:rPr>
          <w:color w:val="000000"/>
          <w:sz w:val="28"/>
          <w:szCs w:val="28"/>
        </w:rPr>
        <w:t xml:space="preserve">Главе поселка Березовка </w:t>
      </w:r>
      <w:r w:rsidRPr="00660DA3">
        <w:rPr>
          <w:color w:val="000000"/>
          <w:sz w:val="28"/>
          <w:szCs w:val="28"/>
        </w:rPr>
        <w:t>(далее - ходатайство);</w:t>
      </w:r>
    </w:p>
    <w:p w:rsidR="00AF42F4" w:rsidRPr="00660DA3" w:rsidRDefault="00AF42F4" w:rsidP="00AF42F4">
      <w:pPr>
        <w:ind w:firstLine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0DA3">
        <w:rPr>
          <w:color w:val="000000"/>
          <w:sz w:val="28"/>
          <w:szCs w:val="28"/>
        </w:rPr>
        <w:t xml:space="preserve">характеристика </w:t>
      </w:r>
      <w:proofErr w:type="gramStart"/>
      <w:r w:rsidRPr="00660DA3">
        <w:rPr>
          <w:color w:val="000000"/>
          <w:sz w:val="28"/>
          <w:szCs w:val="28"/>
        </w:rPr>
        <w:t>представляемого</w:t>
      </w:r>
      <w:proofErr w:type="gramEnd"/>
      <w:r w:rsidRPr="00660DA3">
        <w:rPr>
          <w:color w:val="000000"/>
          <w:sz w:val="28"/>
          <w:szCs w:val="28"/>
        </w:rPr>
        <w:t xml:space="preserve"> </w:t>
      </w:r>
      <w:r w:rsidR="00F3591C">
        <w:rPr>
          <w:color w:val="000000"/>
          <w:sz w:val="28"/>
          <w:szCs w:val="28"/>
        </w:rPr>
        <w:t>к награждению Почетной грамотой.</w:t>
      </w:r>
    </w:p>
    <w:p w:rsidR="00AF42F4" w:rsidRPr="00660DA3" w:rsidRDefault="00AF42F4" w:rsidP="00AF42F4">
      <w:pPr>
        <w:ind w:firstLine="630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>При награждении организаций и трудовых коллективов в ходатайстве указываются сведения о социально-экономических, научных и иных достижениях. При награждении организаций и трудовых коллективов в связи с юбилейной датой к ходатайству прилагается архивная справка о дате образования организации.</w:t>
      </w:r>
    </w:p>
    <w:p w:rsidR="00AF42F4" w:rsidRPr="00660DA3" w:rsidRDefault="00AF42F4" w:rsidP="00AF42F4">
      <w:pPr>
        <w:ind w:firstLine="630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>В случае представления к награждению граждан за активное участие в проведении особо значимых мероприятий представляется ходатайство и список лиц, активно участвов</w:t>
      </w:r>
      <w:r w:rsidR="00F3591C">
        <w:rPr>
          <w:color w:val="000000"/>
          <w:sz w:val="28"/>
          <w:szCs w:val="28"/>
        </w:rPr>
        <w:t>авших в проведении мероприятий.</w:t>
      </w:r>
    </w:p>
    <w:p w:rsidR="00AF42F4" w:rsidRPr="00660DA3" w:rsidRDefault="00532920" w:rsidP="00AF42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2F4" w:rsidRPr="00660DA3">
        <w:rPr>
          <w:color w:val="000000"/>
          <w:sz w:val="28"/>
          <w:szCs w:val="28"/>
        </w:rPr>
        <w:t>. Награждение Почетной грамотой осуществляется на осно</w:t>
      </w:r>
      <w:r>
        <w:rPr>
          <w:color w:val="000000"/>
          <w:sz w:val="28"/>
          <w:szCs w:val="28"/>
        </w:rPr>
        <w:t>вании распоряжения</w:t>
      </w:r>
      <w:r w:rsidR="00AF42F4" w:rsidRPr="00660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AF42F4" w:rsidRPr="00660DA3">
        <w:rPr>
          <w:color w:val="000000"/>
          <w:sz w:val="28"/>
          <w:szCs w:val="28"/>
        </w:rPr>
        <w:t>лавы администрации</w:t>
      </w:r>
      <w:r w:rsidR="00AF42F4">
        <w:rPr>
          <w:color w:val="000000"/>
          <w:sz w:val="28"/>
          <w:szCs w:val="28"/>
        </w:rPr>
        <w:t xml:space="preserve"> </w:t>
      </w:r>
      <w:r w:rsidRPr="00532920">
        <w:rPr>
          <w:color w:val="000000"/>
          <w:sz w:val="28"/>
          <w:szCs w:val="28"/>
        </w:rPr>
        <w:t>поселка Березовка</w:t>
      </w:r>
      <w:r w:rsidR="00AF42F4" w:rsidRPr="00660DA3">
        <w:rPr>
          <w:color w:val="000000"/>
          <w:sz w:val="28"/>
          <w:szCs w:val="28"/>
        </w:rPr>
        <w:t xml:space="preserve">, которое готовит </w:t>
      </w:r>
      <w:r>
        <w:rPr>
          <w:color w:val="000000"/>
          <w:sz w:val="28"/>
          <w:szCs w:val="28"/>
        </w:rPr>
        <w:t>ответственное лицо</w:t>
      </w:r>
      <w:r w:rsidR="00AF42F4" w:rsidRPr="00660DA3">
        <w:rPr>
          <w:color w:val="000000"/>
          <w:sz w:val="28"/>
          <w:szCs w:val="28"/>
        </w:rPr>
        <w:t xml:space="preserve"> администрации</w:t>
      </w:r>
      <w:r w:rsidR="00AF42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поселка Березовка</w:t>
      </w:r>
      <w:r w:rsidR="00AF42F4" w:rsidRPr="00660DA3">
        <w:rPr>
          <w:color w:val="000000"/>
          <w:sz w:val="28"/>
          <w:szCs w:val="28"/>
        </w:rPr>
        <w:t xml:space="preserve">, на основании поступивших  материалов. </w:t>
      </w:r>
    </w:p>
    <w:p w:rsidR="00AF42F4" w:rsidRPr="00660DA3" w:rsidRDefault="00532920" w:rsidP="00AF42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42F4" w:rsidRPr="00660DA3">
        <w:rPr>
          <w:color w:val="000000"/>
          <w:sz w:val="28"/>
          <w:szCs w:val="28"/>
        </w:rPr>
        <w:t xml:space="preserve">. Вручение Почетной грамоты производится </w:t>
      </w:r>
      <w:r>
        <w:rPr>
          <w:color w:val="000000"/>
          <w:sz w:val="28"/>
          <w:szCs w:val="28"/>
        </w:rPr>
        <w:t>Г</w:t>
      </w:r>
      <w:r w:rsidR="00AF42F4" w:rsidRPr="00660DA3">
        <w:rPr>
          <w:color w:val="000000"/>
          <w:sz w:val="28"/>
          <w:szCs w:val="28"/>
        </w:rPr>
        <w:t>лавой</w:t>
      </w:r>
      <w:r>
        <w:rPr>
          <w:color w:val="000000"/>
          <w:sz w:val="28"/>
          <w:szCs w:val="28"/>
        </w:rPr>
        <w:t xml:space="preserve"> поселка Березовка,</w:t>
      </w:r>
      <w:r>
        <w:rPr>
          <w:i/>
          <w:color w:val="000000"/>
          <w:sz w:val="28"/>
          <w:szCs w:val="28"/>
        </w:rPr>
        <w:t xml:space="preserve"> </w:t>
      </w:r>
      <w:r w:rsidR="00AF42F4" w:rsidRPr="00660DA3">
        <w:rPr>
          <w:color w:val="000000"/>
          <w:sz w:val="28"/>
          <w:szCs w:val="28"/>
        </w:rPr>
        <w:t xml:space="preserve">либо по его поручению заместителями </w:t>
      </w:r>
      <w:r>
        <w:rPr>
          <w:color w:val="000000"/>
          <w:sz w:val="28"/>
          <w:szCs w:val="28"/>
        </w:rPr>
        <w:t>Г</w:t>
      </w:r>
      <w:r w:rsidR="00AF42F4" w:rsidRPr="00660DA3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поселка</w:t>
      </w:r>
      <w:r w:rsidR="00AF42F4" w:rsidRPr="00660DA3">
        <w:rPr>
          <w:color w:val="000000"/>
          <w:sz w:val="28"/>
          <w:szCs w:val="28"/>
        </w:rPr>
        <w:t xml:space="preserve"> в торжественной обстановке.</w:t>
      </w:r>
    </w:p>
    <w:p w:rsidR="00AF42F4" w:rsidRPr="00660DA3" w:rsidRDefault="00AF42F4" w:rsidP="00AF42F4">
      <w:pPr>
        <w:ind w:firstLine="709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lastRenderedPageBreak/>
        <w:t xml:space="preserve">7. Почетной грамотой награждаются, как правило, после объявления Благодарности </w:t>
      </w:r>
      <w:r w:rsidR="00532920">
        <w:rPr>
          <w:color w:val="000000"/>
          <w:sz w:val="28"/>
          <w:szCs w:val="28"/>
        </w:rPr>
        <w:t>Г</w:t>
      </w:r>
      <w:r w:rsidRPr="00660DA3">
        <w:rPr>
          <w:color w:val="000000"/>
          <w:sz w:val="28"/>
          <w:szCs w:val="28"/>
        </w:rPr>
        <w:t>лавы</w:t>
      </w:r>
      <w:r w:rsidR="00532920">
        <w:rPr>
          <w:color w:val="000000"/>
          <w:sz w:val="28"/>
          <w:szCs w:val="28"/>
        </w:rPr>
        <w:t xml:space="preserve"> поселка Березовка</w:t>
      </w:r>
      <w:r w:rsidRPr="00660DA3">
        <w:rPr>
          <w:color w:val="000000"/>
          <w:sz w:val="28"/>
          <w:szCs w:val="28"/>
        </w:rPr>
        <w:t>.</w:t>
      </w:r>
    </w:p>
    <w:p w:rsidR="00AF42F4" w:rsidRPr="00660DA3" w:rsidRDefault="00AF42F4" w:rsidP="00AF42F4">
      <w:pPr>
        <w:ind w:firstLine="709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 xml:space="preserve">8. Повторное награждение Почетной грамотой за новые </w:t>
      </w:r>
      <w:proofErr w:type="gramStart"/>
      <w:r w:rsidRPr="00660DA3">
        <w:rPr>
          <w:color w:val="000000"/>
          <w:sz w:val="28"/>
          <w:szCs w:val="28"/>
        </w:rPr>
        <w:t>заслуги</w:t>
      </w:r>
      <w:proofErr w:type="gramEnd"/>
      <w:r w:rsidRPr="00660DA3">
        <w:rPr>
          <w:color w:val="000000"/>
          <w:sz w:val="28"/>
          <w:szCs w:val="28"/>
        </w:rPr>
        <w:t xml:space="preserve"> возможно не ранее чем через два года после предыдущего награждения. </w:t>
      </w:r>
    </w:p>
    <w:p w:rsidR="00AF42F4" w:rsidRPr="00F3591C" w:rsidRDefault="00AF42F4" w:rsidP="00F3591C">
      <w:pPr>
        <w:ind w:firstLine="709"/>
        <w:jc w:val="both"/>
        <w:rPr>
          <w:color w:val="000000"/>
          <w:sz w:val="28"/>
          <w:szCs w:val="28"/>
        </w:rPr>
      </w:pPr>
      <w:r w:rsidRPr="00660DA3">
        <w:rPr>
          <w:color w:val="000000"/>
          <w:sz w:val="28"/>
          <w:szCs w:val="28"/>
        </w:rPr>
        <w:t>В исключительных случаях за высокие показатели в работе повторное награждение возможно ранее указанного срока.</w:t>
      </w:r>
    </w:p>
    <w:sectPr w:rsidR="00AF42F4" w:rsidRPr="00F3591C" w:rsidSect="00F946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2D9"/>
    <w:multiLevelType w:val="hybridMultilevel"/>
    <w:tmpl w:val="B68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7E"/>
    <w:multiLevelType w:val="hybridMultilevel"/>
    <w:tmpl w:val="1C820E1E"/>
    <w:lvl w:ilvl="0" w:tplc="D8BEA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0AE2"/>
    <w:rsid w:val="00010C60"/>
    <w:rsid w:val="00010CAD"/>
    <w:rsid w:val="00017E9E"/>
    <w:rsid w:val="00020536"/>
    <w:rsid w:val="00023983"/>
    <w:rsid w:val="000264BD"/>
    <w:rsid w:val="000319C4"/>
    <w:rsid w:val="00033ACE"/>
    <w:rsid w:val="00042C91"/>
    <w:rsid w:val="00054076"/>
    <w:rsid w:val="00056F7C"/>
    <w:rsid w:val="00072C07"/>
    <w:rsid w:val="00097A2F"/>
    <w:rsid w:val="000A15BD"/>
    <w:rsid w:val="000B23C9"/>
    <w:rsid w:val="000B5D1F"/>
    <w:rsid w:val="000B7AFC"/>
    <w:rsid w:val="000E60BB"/>
    <w:rsid w:val="000E6175"/>
    <w:rsid w:val="00116231"/>
    <w:rsid w:val="001349AE"/>
    <w:rsid w:val="001601EA"/>
    <w:rsid w:val="00161752"/>
    <w:rsid w:val="001659E3"/>
    <w:rsid w:val="00181C7D"/>
    <w:rsid w:val="0018531B"/>
    <w:rsid w:val="001A47C7"/>
    <w:rsid w:val="001A6992"/>
    <w:rsid w:val="001B0561"/>
    <w:rsid w:val="001C2750"/>
    <w:rsid w:val="001C293C"/>
    <w:rsid w:val="001D451A"/>
    <w:rsid w:val="001D78F0"/>
    <w:rsid w:val="001E03FE"/>
    <w:rsid w:val="00212F3A"/>
    <w:rsid w:val="002170E6"/>
    <w:rsid w:val="00226152"/>
    <w:rsid w:val="0028107B"/>
    <w:rsid w:val="00281FA3"/>
    <w:rsid w:val="00284F0F"/>
    <w:rsid w:val="00294396"/>
    <w:rsid w:val="00296215"/>
    <w:rsid w:val="002B174D"/>
    <w:rsid w:val="002B2CFA"/>
    <w:rsid w:val="002B42AE"/>
    <w:rsid w:val="002E0EBD"/>
    <w:rsid w:val="002F49D4"/>
    <w:rsid w:val="002F6166"/>
    <w:rsid w:val="00331C88"/>
    <w:rsid w:val="00336237"/>
    <w:rsid w:val="00345AC0"/>
    <w:rsid w:val="00391F04"/>
    <w:rsid w:val="00396516"/>
    <w:rsid w:val="003B0619"/>
    <w:rsid w:val="003B778A"/>
    <w:rsid w:val="003C3BE4"/>
    <w:rsid w:val="003D4504"/>
    <w:rsid w:val="003E0591"/>
    <w:rsid w:val="003E6CFB"/>
    <w:rsid w:val="004011CF"/>
    <w:rsid w:val="00410CB3"/>
    <w:rsid w:val="00415910"/>
    <w:rsid w:val="00415F0F"/>
    <w:rsid w:val="004171B1"/>
    <w:rsid w:val="0042477D"/>
    <w:rsid w:val="00431285"/>
    <w:rsid w:val="0044219C"/>
    <w:rsid w:val="004532C9"/>
    <w:rsid w:val="00463636"/>
    <w:rsid w:val="00475252"/>
    <w:rsid w:val="00482D6E"/>
    <w:rsid w:val="004A0BE1"/>
    <w:rsid w:val="004A5CFE"/>
    <w:rsid w:val="004C08E7"/>
    <w:rsid w:val="004D0792"/>
    <w:rsid w:val="004D322B"/>
    <w:rsid w:val="004D3498"/>
    <w:rsid w:val="004D6C12"/>
    <w:rsid w:val="004F20E3"/>
    <w:rsid w:val="004F46E4"/>
    <w:rsid w:val="00521697"/>
    <w:rsid w:val="00532920"/>
    <w:rsid w:val="00535C43"/>
    <w:rsid w:val="00536D07"/>
    <w:rsid w:val="0054264D"/>
    <w:rsid w:val="005472EF"/>
    <w:rsid w:val="005508B4"/>
    <w:rsid w:val="00552702"/>
    <w:rsid w:val="00553B89"/>
    <w:rsid w:val="00564063"/>
    <w:rsid w:val="00564189"/>
    <w:rsid w:val="00566B19"/>
    <w:rsid w:val="00582098"/>
    <w:rsid w:val="005A36D2"/>
    <w:rsid w:val="005C0386"/>
    <w:rsid w:val="005C1EAB"/>
    <w:rsid w:val="005E5B2C"/>
    <w:rsid w:val="005E6EFD"/>
    <w:rsid w:val="00610D03"/>
    <w:rsid w:val="00621B25"/>
    <w:rsid w:val="00621D32"/>
    <w:rsid w:val="0062655D"/>
    <w:rsid w:val="00631CD9"/>
    <w:rsid w:val="00632797"/>
    <w:rsid w:val="00633EA1"/>
    <w:rsid w:val="00646E31"/>
    <w:rsid w:val="00652D16"/>
    <w:rsid w:val="00654503"/>
    <w:rsid w:val="00656ACF"/>
    <w:rsid w:val="00670B52"/>
    <w:rsid w:val="00677C64"/>
    <w:rsid w:val="00695344"/>
    <w:rsid w:val="006A02C5"/>
    <w:rsid w:val="006A6480"/>
    <w:rsid w:val="006B401A"/>
    <w:rsid w:val="006C74D3"/>
    <w:rsid w:val="006D1146"/>
    <w:rsid w:val="006E26E0"/>
    <w:rsid w:val="006E31CF"/>
    <w:rsid w:val="006E4731"/>
    <w:rsid w:val="006E5620"/>
    <w:rsid w:val="006F0255"/>
    <w:rsid w:val="007031F1"/>
    <w:rsid w:val="00707B76"/>
    <w:rsid w:val="007107C0"/>
    <w:rsid w:val="00712410"/>
    <w:rsid w:val="00753DF6"/>
    <w:rsid w:val="00761785"/>
    <w:rsid w:val="00762F91"/>
    <w:rsid w:val="0077178E"/>
    <w:rsid w:val="00772939"/>
    <w:rsid w:val="007755B5"/>
    <w:rsid w:val="00785859"/>
    <w:rsid w:val="007940ED"/>
    <w:rsid w:val="007B15CD"/>
    <w:rsid w:val="007B1961"/>
    <w:rsid w:val="007B20C3"/>
    <w:rsid w:val="007C4F52"/>
    <w:rsid w:val="007E690F"/>
    <w:rsid w:val="007E7453"/>
    <w:rsid w:val="00803819"/>
    <w:rsid w:val="00824A8A"/>
    <w:rsid w:val="00872DD1"/>
    <w:rsid w:val="00881CC3"/>
    <w:rsid w:val="00894E21"/>
    <w:rsid w:val="008B6F6A"/>
    <w:rsid w:val="008C2AFA"/>
    <w:rsid w:val="008D4367"/>
    <w:rsid w:val="008F6FC8"/>
    <w:rsid w:val="0090411A"/>
    <w:rsid w:val="00911783"/>
    <w:rsid w:val="009164F2"/>
    <w:rsid w:val="009204BF"/>
    <w:rsid w:val="00922740"/>
    <w:rsid w:val="00926039"/>
    <w:rsid w:val="00930EA8"/>
    <w:rsid w:val="0096118E"/>
    <w:rsid w:val="00981CD3"/>
    <w:rsid w:val="00985989"/>
    <w:rsid w:val="00987778"/>
    <w:rsid w:val="00993DBA"/>
    <w:rsid w:val="009A4DBD"/>
    <w:rsid w:val="009B0E6F"/>
    <w:rsid w:val="009B3C19"/>
    <w:rsid w:val="009B77EF"/>
    <w:rsid w:val="009C437F"/>
    <w:rsid w:val="009D112A"/>
    <w:rsid w:val="009E6694"/>
    <w:rsid w:val="00A360EB"/>
    <w:rsid w:val="00A458C7"/>
    <w:rsid w:val="00A61007"/>
    <w:rsid w:val="00A83525"/>
    <w:rsid w:val="00A93BD0"/>
    <w:rsid w:val="00A971B6"/>
    <w:rsid w:val="00AC277B"/>
    <w:rsid w:val="00AD0CDA"/>
    <w:rsid w:val="00AD2381"/>
    <w:rsid w:val="00AD3FE9"/>
    <w:rsid w:val="00AD61D5"/>
    <w:rsid w:val="00AE569E"/>
    <w:rsid w:val="00AF42F4"/>
    <w:rsid w:val="00B23600"/>
    <w:rsid w:val="00B36F13"/>
    <w:rsid w:val="00B41832"/>
    <w:rsid w:val="00B44580"/>
    <w:rsid w:val="00B46CA2"/>
    <w:rsid w:val="00B5546F"/>
    <w:rsid w:val="00B57453"/>
    <w:rsid w:val="00B73922"/>
    <w:rsid w:val="00B81798"/>
    <w:rsid w:val="00B948FC"/>
    <w:rsid w:val="00BA772B"/>
    <w:rsid w:val="00BB5C07"/>
    <w:rsid w:val="00BC60E4"/>
    <w:rsid w:val="00BD099D"/>
    <w:rsid w:val="00BD67AA"/>
    <w:rsid w:val="00BD7137"/>
    <w:rsid w:val="00BE03FE"/>
    <w:rsid w:val="00BF12F0"/>
    <w:rsid w:val="00BF1B26"/>
    <w:rsid w:val="00BF475E"/>
    <w:rsid w:val="00C03204"/>
    <w:rsid w:val="00C11C04"/>
    <w:rsid w:val="00C1200E"/>
    <w:rsid w:val="00C260E6"/>
    <w:rsid w:val="00C3035F"/>
    <w:rsid w:val="00C63856"/>
    <w:rsid w:val="00C73CE2"/>
    <w:rsid w:val="00C76905"/>
    <w:rsid w:val="00C86BA6"/>
    <w:rsid w:val="00C95342"/>
    <w:rsid w:val="00C9624A"/>
    <w:rsid w:val="00CC1AB3"/>
    <w:rsid w:val="00CC2D19"/>
    <w:rsid w:val="00CD3100"/>
    <w:rsid w:val="00CE6D3B"/>
    <w:rsid w:val="00CF3201"/>
    <w:rsid w:val="00CF40FF"/>
    <w:rsid w:val="00CF56A9"/>
    <w:rsid w:val="00D25B05"/>
    <w:rsid w:val="00D533FD"/>
    <w:rsid w:val="00D57B66"/>
    <w:rsid w:val="00D57FB0"/>
    <w:rsid w:val="00D61FE7"/>
    <w:rsid w:val="00D67E61"/>
    <w:rsid w:val="00D8364D"/>
    <w:rsid w:val="00D9091D"/>
    <w:rsid w:val="00D94A65"/>
    <w:rsid w:val="00D95557"/>
    <w:rsid w:val="00DA051B"/>
    <w:rsid w:val="00DA2C36"/>
    <w:rsid w:val="00DA375B"/>
    <w:rsid w:val="00DA6B8E"/>
    <w:rsid w:val="00DD2847"/>
    <w:rsid w:val="00DD4265"/>
    <w:rsid w:val="00DD48EF"/>
    <w:rsid w:val="00DE5BF4"/>
    <w:rsid w:val="00DE76A3"/>
    <w:rsid w:val="00DF574C"/>
    <w:rsid w:val="00E0141A"/>
    <w:rsid w:val="00E07AF3"/>
    <w:rsid w:val="00E55F7D"/>
    <w:rsid w:val="00E56CB3"/>
    <w:rsid w:val="00E91925"/>
    <w:rsid w:val="00EB0C4C"/>
    <w:rsid w:val="00EB2869"/>
    <w:rsid w:val="00EB69BE"/>
    <w:rsid w:val="00EC49FA"/>
    <w:rsid w:val="00ED7753"/>
    <w:rsid w:val="00F16442"/>
    <w:rsid w:val="00F259A3"/>
    <w:rsid w:val="00F25D4B"/>
    <w:rsid w:val="00F31E12"/>
    <w:rsid w:val="00F3591C"/>
    <w:rsid w:val="00F614C5"/>
    <w:rsid w:val="00F66F05"/>
    <w:rsid w:val="00F73300"/>
    <w:rsid w:val="00F771A6"/>
    <w:rsid w:val="00F9466E"/>
    <w:rsid w:val="00FA1A85"/>
    <w:rsid w:val="00FA47FF"/>
    <w:rsid w:val="00FA51EE"/>
    <w:rsid w:val="00FB31E1"/>
    <w:rsid w:val="00FD7D4C"/>
    <w:rsid w:val="00FE5CAB"/>
    <w:rsid w:val="00FE7840"/>
    <w:rsid w:val="00F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6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uiPriority w:val="34"/>
    <w:qFormat/>
    <w:rsid w:val="00762F9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B44CE-0A65-430C-9C40-988D17F4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</cp:revision>
  <cp:lastPrinted>2018-12-12T05:23:00Z</cp:lastPrinted>
  <dcterms:created xsi:type="dcterms:W3CDTF">2018-11-21T04:51:00Z</dcterms:created>
  <dcterms:modified xsi:type="dcterms:W3CDTF">2021-06-15T02:30:00Z</dcterms:modified>
</cp:coreProperties>
</file>